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EA8DBA0" w:rsidR="00EC15E7" w:rsidRDefault="00D05C7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</w:t>
      </w:r>
      <w:r w:rsidR="00DB255C">
        <w:rPr>
          <w:b/>
          <w:sz w:val="32"/>
          <w:u w:val="single"/>
          <w:lang w:val="en-US"/>
        </w:rPr>
        <w:t>K</w:t>
      </w:r>
      <w:r w:rsidR="00D96283">
        <w:rPr>
          <w:b/>
          <w:sz w:val="32"/>
          <w:u w:val="single"/>
          <w:lang w:val="en-US"/>
        </w:rPr>
        <w:t xml:space="preserve"> </w:t>
      </w:r>
      <w:r w:rsidR="00DB255C">
        <w:rPr>
          <w:b/>
          <w:sz w:val="32"/>
          <w:u w:val="single"/>
          <w:lang w:val="en-US"/>
        </w:rPr>
        <w:t>Modelling with Integration</w:t>
      </w:r>
    </w:p>
    <w:p w14:paraId="3F343A69" w14:textId="1BF5C542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78E89B2E" w14:textId="472DDBB3" w:rsidR="00DB255C" w:rsidRPr="00DB255C" w:rsidRDefault="00DB255C" w:rsidP="00DB255C">
      <w:pPr>
        <w:pStyle w:val="ListParagraph"/>
        <w:numPr>
          <w:ilvl w:val="0"/>
          <w:numId w:val="13"/>
        </w:numPr>
        <w:rPr>
          <w:noProof/>
          <w:lang w:eastAsia="en-GB"/>
        </w:rPr>
      </w:pPr>
      <w:r w:rsidRPr="00DB255C">
        <w:rPr>
          <w:noProof/>
          <w:lang w:val="en-US" w:eastAsia="en-GB"/>
        </w:rPr>
        <w:t>The rate of increase of a population P of micro organisms at time t, in hours, is given by:</w:t>
      </w:r>
    </w:p>
    <w:p w14:paraId="0E961A5E" w14:textId="02A23C65" w:rsidR="00DB255C" w:rsidRPr="00DB255C" w:rsidRDefault="00DB255C" w:rsidP="00DB255C">
      <w:pPr>
        <w:ind w:firstLine="720"/>
        <w:jc w:val="center"/>
        <w:rPr>
          <w:noProof/>
          <w:lang w:eastAsia="en-GB"/>
        </w:rPr>
      </w:pPr>
      <m:oMath>
        <m:f>
          <m:fPr>
            <m:ctrlPr>
              <w:rPr>
                <w:rFonts w:ascii="Cambria Math" w:hAnsi="Cambria Math"/>
                <w:i/>
                <w:iCs/>
                <w:noProof/>
                <w:lang w:eastAsia="en-GB"/>
              </w:rPr>
            </m:ctrlPr>
          </m:fPr>
          <m:num>
            <m:r>
              <w:rPr>
                <w:rFonts w:ascii="Cambria Math" w:hAnsi="Cambria Math"/>
                <w:noProof/>
                <w:lang w:val="en-US" w:eastAsia="en-GB"/>
              </w:rPr>
              <m:t>dP</m:t>
            </m:r>
          </m:num>
          <m:den>
            <m:r>
              <w:rPr>
                <w:rFonts w:ascii="Cambria Math" w:hAnsi="Cambria Math"/>
                <w:noProof/>
                <w:lang w:val="en-US" w:eastAsia="en-GB"/>
              </w:rPr>
              <m:t>dt</m:t>
            </m:r>
          </m:den>
        </m:f>
        <m:r>
          <w:rPr>
            <w:rFonts w:ascii="Cambria Math" w:hAnsi="Cambria Math"/>
            <w:noProof/>
            <w:lang w:val="en-US" w:eastAsia="en-GB"/>
          </w:rPr>
          <m:t>=3P, </m:t>
        </m:r>
      </m:oMath>
      <w:r w:rsidRPr="00DB255C">
        <w:rPr>
          <w:noProof/>
          <w:lang w:eastAsia="en-GB"/>
        </w:rPr>
        <w:t xml:space="preserve">  </w:t>
      </w:r>
      <m:oMath>
        <m:r>
          <w:rPr>
            <w:rFonts w:ascii="Cambria Math" w:hAnsi="Cambria Math"/>
            <w:noProof/>
            <w:lang w:val="en-US" w:eastAsia="en-GB"/>
          </w:rPr>
          <m:t>t&gt;0</m:t>
        </m:r>
      </m:oMath>
    </w:p>
    <w:p w14:paraId="2F7E35EE" w14:textId="77777777" w:rsidR="00DB255C" w:rsidRPr="00DB255C" w:rsidRDefault="00DB255C" w:rsidP="00DB255C">
      <w:pPr>
        <w:ind w:left="720"/>
        <w:rPr>
          <w:noProof/>
          <w:lang w:eastAsia="en-GB"/>
        </w:rPr>
      </w:pPr>
      <w:r w:rsidRPr="00DB255C">
        <w:rPr>
          <w:noProof/>
          <w:lang w:val="en-US" w:eastAsia="en-GB"/>
        </w:rPr>
        <w:t>Initially, the population was of size 8.</w:t>
      </w:r>
    </w:p>
    <w:p w14:paraId="0BE89A9E" w14:textId="708D87EA" w:rsidR="00982A39" w:rsidRDefault="00DB255C" w:rsidP="00DB255C">
      <w:pPr>
        <w:pStyle w:val="ListParagraph"/>
        <w:numPr>
          <w:ilvl w:val="0"/>
          <w:numId w:val="14"/>
        </w:numPr>
      </w:pPr>
      <w:r w:rsidRPr="00DB255C">
        <w:rPr>
          <w:noProof/>
          <w:lang w:val="en-US" w:eastAsia="en-GB"/>
        </w:rPr>
        <w:t xml:space="preserve">Find a model for </w:t>
      </w:r>
      <m:oMath>
        <m:r>
          <w:rPr>
            <w:rFonts w:ascii="Cambria Math" w:hAnsi="Cambria Math"/>
            <w:noProof/>
            <w:lang w:val="en-US" w:eastAsia="en-GB"/>
          </w:rPr>
          <m:t>P</m:t>
        </m:r>
      </m:oMath>
      <w:r w:rsidRPr="00DB255C">
        <w:rPr>
          <w:noProof/>
          <w:lang w:val="en-US" w:eastAsia="en-GB"/>
        </w:rPr>
        <w:t xml:space="preserve"> in the form </w:t>
      </w:r>
      <m:oMath>
        <m:r>
          <w:rPr>
            <w:rFonts w:ascii="Cambria Math" w:hAnsi="Cambria Math"/>
            <w:noProof/>
            <w:lang w:val="en-US" w:eastAsia="en-GB"/>
          </w:rPr>
          <m:t>P=A</m:t>
        </m:r>
        <m:sSup>
          <m:sSupPr>
            <m:ctrlPr>
              <w:rPr>
                <w:rFonts w:ascii="Cambria Math" w:hAnsi="Cambria Math"/>
                <w:i/>
                <w:iCs/>
                <w:noProof/>
                <w:lang w:val="en-US" w:eastAsia="en-GB"/>
              </w:rPr>
            </m:ctrlPr>
          </m:sSupPr>
          <m:e>
            <m:r>
              <w:rPr>
                <w:rFonts w:ascii="Cambria Math" w:hAnsi="Cambria Math"/>
                <w:noProof/>
                <w:lang w:val="en-US" w:eastAsia="en-GB"/>
              </w:rPr>
              <m:t>e</m:t>
            </m:r>
          </m:e>
          <m:sup>
            <m:r>
              <w:rPr>
                <w:rFonts w:ascii="Cambria Math" w:hAnsi="Cambria Math"/>
                <w:noProof/>
                <w:lang w:val="en-US" w:eastAsia="en-GB"/>
              </w:rPr>
              <m:t>3t</m:t>
            </m:r>
          </m:sup>
        </m:sSup>
      </m:oMath>
      <w:r w:rsidRPr="00DB255C">
        <w:rPr>
          <w:noProof/>
          <w:lang w:eastAsia="en-GB"/>
        </w:rPr>
        <w:t xml:space="preserve">, stating the value of </w:t>
      </w:r>
      <m:oMath>
        <m:r>
          <w:rPr>
            <w:rFonts w:ascii="Cambria Math" w:hAnsi="Cambria Math"/>
            <w:noProof/>
            <w:lang w:eastAsia="en-GB"/>
          </w:rPr>
          <m:t>A</m:t>
        </m:r>
      </m:oMath>
    </w:p>
    <w:p w14:paraId="5B9022F5" w14:textId="4C882482" w:rsidR="00982A39" w:rsidRDefault="00982A39" w:rsidP="00982A39"/>
    <w:p w14:paraId="1DED5A3B" w14:textId="3DE288C9" w:rsidR="000E6E24" w:rsidRDefault="000E6E24" w:rsidP="00982A39"/>
    <w:p w14:paraId="36A65984" w14:textId="4F0F744B" w:rsidR="000E6E24" w:rsidRDefault="000E6E24" w:rsidP="00982A39"/>
    <w:p w14:paraId="1EED5397" w14:textId="6989C459" w:rsidR="000E6E24" w:rsidRDefault="000E6E24" w:rsidP="00982A39"/>
    <w:p w14:paraId="653E8BCE" w14:textId="46E7433F" w:rsidR="00DB255C" w:rsidRDefault="00DB255C" w:rsidP="00982A39"/>
    <w:p w14:paraId="310BA240" w14:textId="77777777" w:rsidR="00DB255C" w:rsidRDefault="00DB255C" w:rsidP="00982A39"/>
    <w:p w14:paraId="3E192027" w14:textId="0D97EE74" w:rsidR="00DB255C" w:rsidRDefault="00DB255C" w:rsidP="00982A39"/>
    <w:p w14:paraId="18A38746" w14:textId="1D55114A" w:rsidR="00DB255C" w:rsidRDefault="00DB255C" w:rsidP="00982A39"/>
    <w:p w14:paraId="638515B4" w14:textId="2B6F3E28" w:rsidR="00DB255C" w:rsidRDefault="00DB255C" w:rsidP="00982A39"/>
    <w:p w14:paraId="65B058AC" w14:textId="56A34979" w:rsidR="00DB255C" w:rsidRDefault="00DB255C" w:rsidP="00982A39"/>
    <w:p w14:paraId="3E4A5E28" w14:textId="35E5A9F4" w:rsidR="00DB255C" w:rsidRPr="00DB255C" w:rsidRDefault="00DB255C" w:rsidP="00DB255C">
      <w:pPr>
        <w:pStyle w:val="ListParagraph"/>
        <w:numPr>
          <w:ilvl w:val="0"/>
          <w:numId w:val="14"/>
        </w:numPr>
      </w:pPr>
      <w:r w:rsidRPr="00DB255C">
        <w:rPr>
          <w:lang w:val="en-US"/>
        </w:rPr>
        <w:t xml:space="preserve">Find, to the nearest hundred, the size of the population at the time </w:t>
      </w:r>
      <m:oMath>
        <m:r>
          <w:rPr>
            <w:rFonts w:ascii="Cambria Math" w:hAnsi="Cambria Math"/>
            <w:lang w:val="en-US"/>
          </w:rPr>
          <m:t>t=2</m:t>
        </m:r>
      </m:oMath>
    </w:p>
    <w:p w14:paraId="17EB63C9" w14:textId="77777777" w:rsidR="00DB255C" w:rsidRDefault="00DB255C" w:rsidP="00982A39"/>
    <w:p w14:paraId="62EF1FE6" w14:textId="47825E40" w:rsidR="000E6E24" w:rsidRDefault="000E6E24" w:rsidP="00982A39"/>
    <w:p w14:paraId="6F66A087" w14:textId="4FF8B1FA" w:rsidR="00DB255C" w:rsidRDefault="00DB255C" w:rsidP="00982A39"/>
    <w:p w14:paraId="3369EA1F" w14:textId="680506A7" w:rsidR="00DB255C" w:rsidRDefault="00DB255C" w:rsidP="00982A39"/>
    <w:p w14:paraId="4B500175" w14:textId="3FA39591" w:rsidR="000E6E24" w:rsidRDefault="000E6E24" w:rsidP="00982A39"/>
    <w:p w14:paraId="0D9C8828" w14:textId="52988642" w:rsidR="00DB255C" w:rsidRPr="00DB255C" w:rsidRDefault="00DB255C" w:rsidP="00DB255C">
      <w:pPr>
        <w:pStyle w:val="ListParagraph"/>
        <w:numPr>
          <w:ilvl w:val="0"/>
          <w:numId w:val="14"/>
        </w:numPr>
      </w:pPr>
      <w:r w:rsidRPr="00DB255C">
        <w:rPr>
          <w:lang w:val="en-US"/>
        </w:rPr>
        <w:t xml:space="preserve"> Find the time at which the population will be 1000 times its starting value.</w:t>
      </w:r>
    </w:p>
    <w:p w14:paraId="01ADA87C" w14:textId="4A4D02F7" w:rsidR="000E6E24" w:rsidRDefault="000E6E24" w:rsidP="00982A39"/>
    <w:p w14:paraId="07778BE2" w14:textId="2AB2BDEB" w:rsidR="000E6E24" w:rsidRDefault="000E6E24" w:rsidP="00982A39"/>
    <w:p w14:paraId="4ED1D478" w14:textId="0B8B1123" w:rsidR="00DB255C" w:rsidRDefault="00DB255C" w:rsidP="00982A39"/>
    <w:p w14:paraId="04DE5A9B" w14:textId="06DC037B" w:rsidR="00982A39" w:rsidRDefault="00982A39" w:rsidP="00982A39">
      <w:pPr>
        <w:jc w:val="center"/>
      </w:pPr>
    </w:p>
    <w:p w14:paraId="417E46A6" w14:textId="382D8D09" w:rsidR="00A655E5" w:rsidRDefault="00A655E5" w:rsidP="00982A39">
      <w:pPr>
        <w:jc w:val="center"/>
      </w:pPr>
    </w:p>
    <w:p w14:paraId="31AABAF3" w14:textId="0A99AAD4" w:rsidR="00DB255C" w:rsidRPr="00DB255C" w:rsidRDefault="00DB255C" w:rsidP="00DB255C">
      <w:pPr>
        <w:pStyle w:val="ListParagraph"/>
        <w:numPr>
          <w:ilvl w:val="0"/>
          <w:numId w:val="14"/>
        </w:numPr>
      </w:pPr>
      <w:r w:rsidRPr="00DB255C">
        <w:rPr>
          <w:lang w:val="en-US"/>
        </w:rPr>
        <w:t xml:space="preserve"> State one limitation of this model for large values of </w:t>
      </w:r>
      <m:oMath>
        <m:r>
          <w:rPr>
            <w:rFonts w:ascii="Cambria Math" w:hAnsi="Cambria Math"/>
            <w:lang w:val="en-US"/>
          </w:rPr>
          <m:t>t</m:t>
        </m:r>
      </m:oMath>
    </w:p>
    <w:p w14:paraId="468857F4" w14:textId="3F30F19A" w:rsidR="00D96283" w:rsidRDefault="00D96283" w:rsidP="00DB255C"/>
    <w:p w14:paraId="53B1874C" w14:textId="452CEA6B" w:rsidR="00D96283" w:rsidRDefault="00D96283" w:rsidP="00982A39">
      <w:pPr>
        <w:jc w:val="center"/>
      </w:pPr>
    </w:p>
    <w:p w14:paraId="5944C0FA" w14:textId="1EADBA9E" w:rsidR="00DB255C" w:rsidRPr="00DB255C" w:rsidRDefault="00DB255C" w:rsidP="00DB255C">
      <w:pPr>
        <w:pStyle w:val="ListParagraph"/>
        <w:numPr>
          <w:ilvl w:val="0"/>
          <w:numId w:val="13"/>
        </w:numPr>
      </w:pPr>
      <w:r w:rsidRPr="00DB255C">
        <w:rPr>
          <w:lang w:val="en-US"/>
        </w:rPr>
        <w:t>Water in a manufacturing plant is held in a large cylindrical tank of diameter 20m</w:t>
      </w:r>
      <w:r w:rsidRPr="00DB255C">
        <w:t>. Water flows out of the bottom of the tank through a tap at a rate proportional to the cube root of the volume (of the water).</w:t>
      </w:r>
    </w:p>
    <w:p w14:paraId="3DAC0D96" w14:textId="6C927D2E" w:rsidR="00000000" w:rsidRPr="00DB255C" w:rsidRDefault="00DB255C" w:rsidP="00DB255C">
      <w:pPr>
        <w:numPr>
          <w:ilvl w:val="0"/>
          <w:numId w:val="15"/>
        </w:numPr>
      </w:pPr>
      <w:r w:rsidRPr="00DB255C">
        <w:rPr>
          <w:lang w:val="en-US"/>
        </w:rPr>
        <w:t xml:space="preserve">Show that after </w:t>
      </w:r>
      <m:oMath>
        <m:r>
          <w:rPr>
            <w:rFonts w:ascii="Cambria Math" w:hAnsi="Cambria Math"/>
            <w:lang w:val="en-US"/>
          </w:rPr>
          <m:t>t</m:t>
        </m:r>
      </m:oMath>
      <w:r w:rsidRPr="00DB255C">
        <w:rPr>
          <w:lang w:val="en-US"/>
        </w:rPr>
        <w:t xml:space="preserve"> minutes after the tap is opened,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dh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w:rPr>
            <w:rFonts w:ascii="Cambria Math" w:hAnsi="Cambria Math"/>
            <w:lang w:val="en-US"/>
          </w:rPr>
          <m:t>=-k</m:t>
        </m:r>
        <m:rad>
          <m:radPr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lang w:val="en-US"/>
              </w:rPr>
              <m:t>h</m:t>
            </m:r>
          </m:e>
        </m:rad>
      </m:oMath>
      <w:r w:rsidRPr="00DB255C">
        <w:t xml:space="preserve"> for some constant </w:t>
      </w:r>
      <m:oMath>
        <m:r>
          <w:rPr>
            <w:rFonts w:ascii="Cambria Math" w:hAnsi="Cambria Math"/>
          </w:rPr>
          <m:t>k</m:t>
        </m:r>
      </m:oMath>
      <w:r w:rsidRPr="00DB255C">
        <w:t>.</w:t>
      </w:r>
    </w:p>
    <w:p w14:paraId="6729E276" w14:textId="50D2824E" w:rsidR="00D96283" w:rsidRDefault="00D96283" w:rsidP="00DB255C"/>
    <w:p w14:paraId="36DDB963" w14:textId="77777777" w:rsidR="00D96283" w:rsidRDefault="00D96283" w:rsidP="00982A39">
      <w:pPr>
        <w:jc w:val="center"/>
      </w:pPr>
    </w:p>
    <w:p w14:paraId="3D630643" w14:textId="342D93D1" w:rsidR="000E6E24" w:rsidRDefault="000E6E24" w:rsidP="00982A39">
      <w:pPr>
        <w:jc w:val="center"/>
      </w:pPr>
    </w:p>
    <w:p w14:paraId="538C777D" w14:textId="0618A284" w:rsidR="000E6E24" w:rsidRDefault="000E6E24" w:rsidP="00982A39">
      <w:pPr>
        <w:jc w:val="center"/>
      </w:pPr>
    </w:p>
    <w:p w14:paraId="7A1F6529" w14:textId="77777777" w:rsidR="000E6E24" w:rsidRDefault="000E6E24" w:rsidP="00982A39">
      <w:pPr>
        <w:jc w:val="center"/>
      </w:pPr>
    </w:p>
    <w:p w14:paraId="45BF5B45" w14:textId="40887D9B" w:rsidR="00A655E5" w:rsidRDefault="00A655E5" w:rsidP="00982A39">
      <w:pPr>
        <w:jc w:val="center"/>
      </w:pPr>
    </w:p>
    <w:p w14:paraId="4F4784CA" w14:textId="32BB95CE" w:rsidR="00A655E5" w:rsidRDefault="00A655E5" w:rsidP="00982A39">
      <w:pPr>
        <w:jc w:val="center"/>
      </w:pPr>
    </w:p>
    <w:p w14:paraId="24FF87C4" w14:textId="77777777" w:rsidR="00F0701D" w:rsidRDefault="00F0701D" w:rsidP="00982A39">
      <w:pPr>
        <w:jc w:val="center"/>
      </w:pPr>
    </w:p>
    <w:p w14:paraId="330F043C" w14:textId="69B88336" w:rsidR="00982A39" w:rsidRDefault="00982A39"/>
    <w:p w14:paraId="668EAE85" w14:textId="723EB32E" w:rsidR="00B536A1" w:rsidRDefault="00B536A1"/>
    <w:p w14:paraId="6A6CDF40" w14:textId="1BA688D6" w:rsidR="00DB255C" w:rsidRDefault="00DB255C"/>
    <w:p w14:paraId="5EDC4186" w14:textId="2F8ABE7E" w:rsidR="00DB255C" w:rsidRDefault="00DB255C"/>
    <w:p w14:paraId="029F9417" w14:textId="2F5D7CAA" w:rsidR="00DB255C" w:rsidRPr="00DB255C" w:rsidRDefault="00DB255C" w:rsidP="00DB255C">
      <w:pPr>
        <w:pStyle w:val="ListParagraph"/>
        <w:numPr>
          <w:ilvl w:val="0"/>
          <w:numId w:val="15"/>
        </w:numPr>
      </w:pPr>
      <w:r w:rsidRPr="00DB255C">
        <w:rPr>
          <w:lang w:val="en-US"/>
        </w:rPr>
        <w:t xml:space="preserve"> Show that the general solution to this differential equation may be written as</w:t>
      </w:r>
      <w:r>
        <w:rPr>
          <w:lang w:val="en-US"/>
        </w:rPr>
        <w:t xml:space="preserve">                             </w:t>
      </w:r>
      <w:r w:rsidRPr="00DB255C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h=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P-Qt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  <w:r w:rsidRPr="00DB255C">
        <w:rPr>
          <w:lang w:val="en-US"/>
        </w:rPr>
        <w:t xml:space="preserve">, where </w:t>
      </w:r>
      <m:oMath>
        <m:r>
          <w:rPr>
            <w:rFonts w:ascii="Cambria Math" w:hAnsi="Cambria Math"/>
            <w:lang w:val="en-US"/>
          </w:rPr>
          <m:t>P</m:t>
        </m:r>
      </m:oMath>
      <w:r w:rsidRPr="00DB255C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Q</m:t>
        </m:r>
      </m:oMath>
      <w:r w:rsidRPr="00DB255C">
        <w:rPr>
          <w:lang w:val="en-US"/>
        </w:rPr>
        <w:t xml:space="preserve"> are constants</w:t>
      </w:r>
    </w:p>
    <w:p w14:paraId="78BAA55D" w14:textId="30844047" w:rsidR="00DB255C" w:rsidRDefault="00DB255C"/>
    <w:p w14:paraId="5CA2B850" w14:textId="1507EDA0" w:rsidR="00DB255C" w:rsidRDefault="00DB255C"/>
    <w:p w14:paraId="6C33E219" w14:textId="73B62470" w:rsidR="00DB255C" w:rsidRDefault="00DB255C"/>
    <w:p w14:paraId="2DA0DD57" w14:textId="7D7E4CE3" w:rsidR="00DB255C" w:rsidRDefault="00DB255C"/>
    <w:p w14:paraId="71589E57" w14:textId="2ED0E74F" w:rsidR="00DB255C" w:rsidRDefault="00DB255C"/>
    <w:p w14:paraId="1F468BBB" w14:textId="1E02FA4A" w:rsidR="00DB255C" w:rsidRDefault="00DB255C"/>
    <w:p w14:paraId="73489889" w14:textId="23E301E5" w:rsidR="00DB255C" w:rsidRDefault="00DB255C"/>
    <w:p w14:paraId="56CC70A7" w14:textId="1BB0A37F" w:rsidR="00DB255C" w:rsidRDefault="00DB255C"/>
    <w:p w14:paraId="627CF11D" w14:textId="3907FC8E" w:rsidR="00DB255C" w:rsidRDefault="00DB255C"/>
    <w:p w14:paraId="0270B7B2" w14:textId="69495987" w:rsidR="00DB255C" w:rsidRDefault="00DB255C"/>
    <w:p w14:paraId="3DFC8B4D" w14:textId="19908382" w:rsidR="00DB255C" w:rsidRDefault="00DB255C"/>
    <w:p w14:paraId="5811C434" w14:textId="5F5B0985" w:rsidR="00DB255C" w:rsidRDefault="00DB255C"/>
    <w:p w14:paraId="42890C08" w14:textId="77189770" w:rsidR="00DB255C" w:rsidRDefault="00DB255C"/>
    <w:p w14:paraId="05768ED7" w14:textId="6A875D1C" w:rsidR="00DB255C" w:rsidRDefault="00DB255C"/>
    <w:p w14:paraId="6453ABF0" w14:textId="77777777" w:rsidR="00DB255C" w:rsidRPr="00DB255C" w:rsidRDefault="00DB255C" w:rsidP="00DB255C">
      <w:pPr>
        <w:ind w:firstLine="720"/>
      </w:pPr>
      <w:r w:rsidRPr="00DB255C">
        <w:rPr>
          <w:lang w:val="en-US"/>
        </w:rPr>
        <w:t xml:space="preserve">Initially, the height of the water is 27m. 10 minutes later, the height is 8m. </w:t>
      </w:r>
    </w:p>
    <w:p w14:paraId="78F805E7" w14:textId="40101DF9" w:rsidR="00DB255C" w:rsidRPr="00DB255C" w:rsidRDefault="00DB255C" w:rsidP="00DB255C">
      <w:pPr>
        <w:pStyle w:val="ListParagraph"/>
        <w:numPr>
          <w:ilvl w:val="0"/>
          <w:numId w:val="15"/>
        </w:numPr>
      </w:pPr>
      <w:r w:rsidRPr="00DB255C">
        <w:rPr>
          <w:lang w:val="en-US"/>
        </w:rPr>
        <w:t xml:space="preserve"> Find the values of the constants </w:t>
      </w:r>
      <m:oMath>
        <m:r>
          <w:rPr>
            <w:rFonts w:ascii="Cambria Math" w:hAnsi="Cambria Math"/>
            <w:lang w:val="en-US"/>
          </w:rPr>
          <m:t>P</m:t>
        </m:r>
      </m:oMath>
      <w:r w:rsidRPr="00DB255C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Q</m:t>
        </m:r>
      </m:oMath>
    </w:p>
    <w:p w14:paraId="660BE3EB" w14:textId="4EE38E2A" w:rsidR="00DB255C" w:rsidRDefault="00DB255C"/>
    <w:p w14:paraId="0AD1C118" w14:textId="0ADF6FAB" w:rsidR="00DB255C" w:rsidRDefault="00DB255C"/>
    <w:p w14:paraId="38CBAA0B" w14:textId="05E1FC3D" w:rsidR="00DB255C" w:rsidRDefault="00DB255C"/>
    <w:p w14:paraId="4996747F" w14:textId="2C6CB4DC" w:rsidR="00DB255C" w:rsidRDefault="00DB255C"/>
    <w:p w14:paraId="616315EA" w14:textId="3D74DB4C" w:rsidR="00DB255C" w:rsidRDefault="00DB255C"/>
    <w:p w14:paraId="470DB6B8" w14:textId="5ADF4E7E" w:rsidR="00DB255C" w:rsidRDefault="00DB255C"/>
    <w:p w14:paraId="43D312E3" w14:textId="4D35E0A2" w:rsidR="00DB255C" w:rsidRDefault="00DB255C"/>
    <w:p w14:paraId="26F77D19" w14:textId="7CDA6DFD" w:rsidR="00DB255C" w:rsidRDefault="00DB255C"/>
    <w:p w14:paraId="62BA82A9" w14:textId="41A3FBD7" w:rsidR="00DB255C" w:rsidRDefault="00DB255C"/>
    <w:p w14:paraId="4B01485D" w14:textId="0B41E8C9" w:rsidR="00DB255C" w:rsidRDefault="00DB255C"/>
    <w:p w14:paraId="009CD22E" w14:textId="30927688" w:rsidR="00DB255C" w:rsidRPr="00DB255C" w:rsidRDefault="00DB255C" w:rsidP="00DB255C">
      <w:pPr>
        <w:pStyle w:val="ListParagraph"/>
        <w:numPr>
          <w:ilvl w:val="0"/>
          <w:numId w:val="15"/>
        </w:numPr>
      </w:pPr>
      <w:bookmarkStart w:id="0" w:name="_GoBack"/>
      <w:bookmarkEnd w:id="0"/>
      <w:r w:rsidRPr="00DB255C">
        <w:rPr>
          <w:lang w:val="en-US"/>
        </w:rPr>
        <w:t>Find the time in minutes when the water is at a depth of 1m</w:t>
      </w:r>
    </w:p>
    <w:p w14:paraId="7A8C280E" w14:textId="77777777" w:rsidR="00DB255C" w:rsidRDefault="00DB255C"/>
    <w:p w14:paraId="58321C36" w14:textId="0956AACC" w:rsidR="00DB255C" w:rsidRDefault="00DB255C"/>
    <w:p w14:paraId="5CE30F4D" w14:textId="74350E3B" w:rsidR="00DB255C" w:rsidRDefault="00DB255C"/>
    <w:p w14:paraId="326FF5CE" w14:textId="7CD33CB5" w:rsidR="00DB255C" w:rsidRDefault="00DB255C"/>
    <w:p w14:paraId="4ECCF672" w14:textId="026DC119" w:rsidR="00DB255C" w:rsidRDefault="00DB255C"/>
    <w:p w14:paraId="47957BC7" w14:textId="25800F58" w:rsidR="00DB255C" w:rsidRDefault="00DB255C"/>
    <w:p w14:paraId="3CD95AB7" w14:textId="77777777" w:rsidR="00DB255C" w:rsidRDefault="00DB255C"/>
    <w:sectPr w:rsidR="00DB2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48"/>
    <w:multiLevelType w:val="hybridMultilevel"/>
    <w:tmpl w:val="EFE4A4D8"/>
    <w:lvl w:ilvl="0" w:tplc="1E2E1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465DA"/>
    <w:multiLevelType w:val="hybridMultilevel"/>
    <w:tmpl w:val="3168BF62"/>
    <w:lvl w:ilvl="0" w:tplc="89AADA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DE94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F45F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847E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72C6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14CF2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098EB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FE91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92D4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517CC0"/>
    <w:multiLevelType w:val="hybridMultilevel"/>
    <w:tmpl w:val="98B0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158D2"/>
    <w:multiLevelType w:val="hybridMultilevel"/>
    <w:tmpl w:val="A01CE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B66271"/>
    <w:multiLevelType w:val="hybridMultilevel"/>
    <w:tmpl w:val="AFEA4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209C3"/>
    <w:multiLevelType w:val="hybridMultilevel"/>
    <w:tmpl w:val="61486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13"/>
  </w:num>
  <w:num w:numId="11">
    <w:abstractNumId w:val="7"/>
  </w:num>
  <w:num w:numId="12">
    <w:abstractNumId w:val="14"/>
  </w:num>
  <w:num w:numId="13">
    <w:abstractNumId w:val="6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862DB"/>
    <w:rsid w:val="000E6E24"/>
    <w:rsid w:val="0011185D"/>
    <w:rsid w:val="0018033E"/>
    <w:rsid w:val="0038016B"/>
    <w:rsid w:val="00444540"/>
    <w:rsid w:val="00504121"/>
    <w:rsid w:val="0062307F"/>
    <w:rsid w:val="006A4B1A"/>
    <w:rsid w:val="00793BE4"/>
    <w:rsid w:val="008D6E6B"/>
    <w:rsid w:val="00947E07"/>
    <w:rsid w:val="00982A39"/>
    <w:rsid w:val="00A655E5"/>
    <w:rsid w:val="00A86338"/>
    <w:rsid w:val="00AA4EC8"/>
    <w:rsid w:val="00B21732"/>
    <w:rsid w:val="00B536A1"/>
    <w:rsid w:val="00BB4BC1"/>
    <w:rsid w:val="00C30783"/>
    <w:rsid w:val="00C46C33"/>
    <w:rsid w:val="00C92C8C"/>
    <w:rsid w:val="00D05C72"/>
    <w:rsid w:val="00D96283"/>
    <w:rsid w:val="00DB255C"/>
    <w:rsid w:val="00E45081"/>
    <w:rsid w:val="00EC15E7"/>
    <w:rsid w:val="00F0701D"/>
    <w:rsid w:val="00F70263"/>
    <w:rsid w:val="00F72BFB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2020-12-15T07:22:00Z</cp:lastPrinted>
  <dcterms:created xsi:type="dcterms:W3CDTF">2020-12-15T07:42:00Z</dcterms:created>
  <dcterms:modified xsi:type="dcterms:W3CDTF">2020-12-15T07:48:00Z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